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41"/>
        <w:tblW w:w="13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619"/>
        <w:gridCol w:w="2619"/>
        <w:gridCol w:w="2620"/>
        <w:gridCol w:w="2619"/>
      </w:tblGrid>
      <w:tr w:rsidR="006C1119" w:rsidRPr="008526EB" w14:paraId="1F05449D" w14:textId="77777777" w:rsidTr="000A565C">
        <w:trPr>
          <w:trHeight w:val="340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AA6C4E" w14:textId="77777777" w:rsidR="006C1119" w:rsidRPr="008526EB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Juillet 2024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FD8" w14:textId="77777777" w:rsidR="006C111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6823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6-7</w:t>
            </w:r>
          </w:p>
          <w:p w14:paraId="1CABE490" w14:textId="77777777" w:rsidR="006C1119" w:rsidRPr="006C111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fr-CH"/>
              </w:rPr>
            </w:pP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14</w:t>
            </w: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dim</w:t>
            </w:r>
            <w:proofErr w:type="spellEnd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ordinaire</w: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BCB" w14:textId="77777777" w:rsidR="006C111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6823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13-14</w:t>
            </w:r>
          </w:p>
          <w:p w14:paraId="1372E60F" w14:textId="77777777" w:rsidR="006C1119" w:rsidRPr="00682301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5</w:t>
            </w: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dim</w:t>
            </w:r>
            <w:proofErr w:type="spellEnd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ordinaire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3A5D" w14:textId="77777777" w:rsidR="006C111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6823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20-21</w:t>
            </w:r>
          </w:p>
          <w:p w14:paraId="39F0807A" w14:textId="44FEC450" w:rsidR="006C1119" w:rsidRPr="00682301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6</w:t>
            </w: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dim</w:t>
            </w:r>
            <w:proofErr w:type="spellEnd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ordinaire</w: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B20" w14:textId="77777777" w:rsidR="006C111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6823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27-28</w:t>
            </w:r>
          </w:p>
          <w:p w14:paraId="5A7D968B" w14:textId="2D1E6AE4" w:rsidR="006C1119" w:rsidRPr="00682301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7</w:t>
            </w: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dim</w:t>
            </w:r>
            <w:proofErr w:type="spellEnd"/>
            <w:r w:rsidRPr="006C111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ordinaire</w:t>
            </w:r>
          </w:p>
        </w:tc>
      </w:tr>
      <w:tr w:rsidR="006C1119" w:rsidRPr="008526EB" w14:paraId="049F3E98" w14:textId="77777777" w:rsidTr="000A565C">
        <w:trPr>
          <w:trHeight w:val="388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60704" w14:textId="77777777" w:rsidR="006C1119" w:rsidRPr="00AF2726" w:rsidRDefault="006C1119" w:rsidP="000A565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Les Breuleux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DEF9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3B61CAFA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FN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 + DB</w: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31B4AE77" w14:textId="731F1ACC" w:rsidR="006C1119" w:rsidRDefault="006C1119" w:rsidP="000A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 w:rsidRPr="000A565C"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**</w:t>
            </w:r>
            <w:r w:rsidR="00536A86"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10h15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 xml:space="preserve"> </w:t>
            </w:r>
          </w:p>
          <w:p w14:paraId="1AA350EE" w14:textId="77777777" w:rsidR="000A565C" w:rsidRDefault="006C1119" w:rsidP="000A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 xml:space="preserve"> Le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Peuchapatte</w:t>
            </w:r>
            <w:proofErr w:type="spellEnd"/>
          </w:p>
          <w:p w14:paraId="7B95D64E" w14:textId="5F92B7D5" w:rsidR="006C1119" w:rsidRPr="008526EB" w:rsidRDefault="006C1119" w:rsidP="000A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 xml:space="preserve"> </w:t>
            </w:r>
            <w:r w:rsidRPr="006A00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Philippe Charmill</w:t>
            </w:r>
            <w:r w:rsidRPr="000A5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ot 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6EB0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6EE2359E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 + CA</w: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ECE0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6C1119" w:rsidRPr="008526EB" w14:paraId="46098CD1" w14:textId="77777777" w:rsidTr="000A565C">
        <w:trPr>
          <w:trHeight w:val="388"/>
        </w:trPr>
        <w:tc>
          <w:tcPr>
            <w:tcW w:w="29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11260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 xml:space="preserve">Les </w:t>
            </w:r>
            <w:proofErr w:type="spellStart"/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Pommerats</w:t>
            </w:r>
            <w:proofErr w:type="spellEnd"/>
          </w:p>
        </w:tc>
        <w:tc>
          <w:tcPr>
            <w:tcW w:w="26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DFD1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20FB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FEAC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43B0DCE2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PR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A01E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6C1119" w:rsidRPr="008526EB" w14:paraId="6BEDF67A" w14:textId="77777777" w:rsidTr="000A565C">
        <w:trPr>
          <w:trHeight w:val="388"/>
        </w:trPr>
        <w:tc>
          <w:tcPr>
            <w:tcW w:w="29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C19BF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Montfaucon</w:t>
            </w:r>
          </w:p>
        </w:tc>
        <w:tc>
          <w:tcPr>
            <w:tcW w:w="26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9CD7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9FAC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3F7772D5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 + 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3E0D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11h00</w:t>
            </w:r>
          </w:p>
          <w:p w14:paraId="33C26F69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JPH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DE32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31B0EFD8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</w:p>
        </w:tc>
      </w:tr>
      <w:tr w:rsidR="006C1119" w:rsidRPr="008526EB" w14:paraId="342A2367" w14:textId="77777777" w:rsidTr="000A565C">
        <w:trPr>
          <w:trHeight w:val="388"/>
        </w:trPr>
        <w:tc>
          <w:tcPr>
            <w:tcW w:w="29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58B53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Saignelégier</w:t>
            </w:r>
          </w:p>
        </w:tc>
        <w:tc>
          <w:tcPr>
            <w:tcW w:w="26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C34D" w14:textId="77777777" w:rsidR="006C1119" w:rsidRPr="00CB79D2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 w:rsidRPr="00CB79D2"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5BE713C6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PR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729D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38AFC927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 + 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AC4A805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 *</w:t>
            </w:r>
          </w:p>
          <w:p w14:paraId="756EB343" w14:textId="77777777" w:rsidR="006C1119" w:rsidRPr="00607F8D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607F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VJ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FD50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5605B629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PR</w:t>
            </w:r>
          </w:p>
        </w:tc>
      </w:tr>
      <w:tr w:rsidR="006C1119" w:rsidRPr="008526EB" w14:paraId="7E6D5AAA" w14:textId="77777777" w:rsidTr="000A565C">
        <w:trPr>
          <w:trHeight w:val="388"/>
        </w:trPr>
        <w:tc>
          <w:tcPr>
            <w:tcW w:w="29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CFE75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St-Brais</w:t>
            </w:r>
          </w:p>
        </w:tc>
        <w:tc>
          <w:tcPr>
            <w:tcW w:w="26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B8C0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65EE8D51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4807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E1BB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032B645B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 + CA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AAFC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6C1119" w:rsidRPr="008526EB" w14:paraId="25F53E5E" w14:textId="77777777" w:rsidTr="000A565C">
        <w:trPr>
          <w:trHeight w:val="388"/>
        </w:trPr>
        <w:tc>
          <w:tcPr>
            <w:tcW w:w="29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3C29CA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Lajoux</w:t>
            </w:r>
          </w:p>
        </w:tc>
        <w:tc>
          <w:tcPr>
            <w:tcW w:w="26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F1F0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6FEF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6E5C054E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46750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4A24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6C1119" w:rsidRPr="008526EB" w14:paraId="3C20D642" w14:textId="77777777" w:rsidTr="000A565C">
        <w:trPr>
          <w:trHeight w:val="388"/>
        </w:trPr>
        <w:tc>
          <w:tcPr>
            <w:tcW w:w="29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65638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 xml:space="preserve">Les </w:t>
            </w:r>
            <w:proofErr w:type="spellStart"/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Genevez</w:t>
            </w:r>
            <w:proofErr w:type="spellEnd"/>
          </w:p>
        </w:tc>
        <w:tc>
          <w:tcPr>
            <w:tcW w:w="26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736B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97E0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D5B93" w14:textId="77777777" w:rsidR="006C111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09h30</w:t>
            </w:r>
          </w:p>
          <w:p w14:paraId="352EB8CC" w14:textId="3078FC08" w:rsidR="006C1119" w:rsidRPr="00BD4407" w:rsidRDefault="000A565C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fr-CH"/>
              </w:rPr>
            </w:pPr>
            <w:r w:rsidRPr="00BD440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fr-CH"/>
              </w:rPr>
              <w:t>Patronale</w:t>
            </w:r>
          </w:p>
          <w:p w14:paraId="5C742BE5" w14:textId="77777777" w:rsidR="006C1119" w:rsidRPr="004B20A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C76" w14:textId="77777777" w:rsidR="006C111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6E4A86C3" w14:textId="77777777" w:rsidR="006C1119" w:rsidRPr="004B20A9" w:rsidRDefault="006C1119" w:rsidP="006C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PR</w:t>
            </w:r>
          </w:p>
        </w:tc>
      </w:tr>
      <w:tr w:rsidR="006C1119" w:rsidRPr="008526EB" w14:paraId="091947E5" w14:textId="77777777" w:rsidTr="000A565C">
        <w:trPr>
          <w:trHeight w:val="388"/>
        </w:trPr>
        <w:tc>
          <w:tcPr>
            <w:tcW w:w="29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87FB6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Saulcy</w:t>
            </w:r>
          </w:p>
        </w:tc>
        <w:tc>
          <w:tcPr>
            <w:tcW w:w="26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4BDF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34E39349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394E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11A63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1285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  <w:tr w:rsidR="006C1119" w:rsidRPr="008526EB" w14:paraId="627A3547" w14:textId="77777777" w:rsidTr="000A565C">
        <w:trPr>
          <w:trHeight w:val="388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7CBEC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Le Noirmont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EB42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2A9B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4AFB37CD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95DB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B8FE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39FAB839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GB</w:t>
            </w:r>
          </w:p>
        </w:tc>
      </w:tr>
      <w:tr w:rsidR="006C1119" w:rsidRPr="008526EB" w14:paraId="4C128690" w14:textId="77777777" w:rsidTr="000A565C">
        <w:trPr>
          <w:trHeight w:val="388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AC514" w14:textId="77777777" w:rsidR="006C1119" w:rsidRPr="00AF2726" w:rsidRDefault="006C1119" w:rsidP="006C111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</w:pPr>
            <w:r w:rsidRPr="00AF2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H"/>
              </w:rPr>
              <w:t>Les Bois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5368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10h00</w:t>
            </w:r>
          </w:p>
          <w:p w14:paraId="795766AA" w14:textId="77777777" w:rsidR="006C1119" w:rsidRPr="004B20A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4B20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FN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 xml:space="preserve"> + DB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7634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78D8" w14:textId="77777777" w:rsidR="006C1119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  <w:t>Sam 18h00</w:t>
            </w:r>
          </w:p>
          <w:p w14:paraId="7CD9A2AC" w14:textId="77777777" w:rsidR="006C1119" w:rsidRPr="00BD4407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</w:pPr>
            <w:r w:rsidRPr="00BD44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JPH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A721" w14:textId="77777777" w:rsidR="006C1119" w:rsidRPr="008526EB" w:rsidRDefault="006C1119" w:rsidP="006C111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H"/>
              </w:rPr>
            </w:pPr>
          </w:p>
        </w:tc>
      </w:tr>
    </w:tbl>
    <w:p w14:paraId="51A0DF8A" w14:textId="01293FF3" w:rsidR="008526EB" w:rsidRDefault="008526EB"/>
    <w:p w14:paraId="04806614" w14:textId="35643003" w:rsidR="000E4836" w:rsidRDefault="000E4836" w:rsidP="008526EB"/>
    <w:p w14:paraId="32448C40" w14:textId="77777777" w:rsidR="000E4836" w:rsidRDefault="000E4836" w:rsidP="008526EB"/>
    <w:p w14:paraId="4A03ACE1" w14:textId="77777777" w:rsidR="000E4836" w:rsidRPr="009B308F" w:rsidRDefault="000E4836" w:rsidP="008526EB">
      <w:pPr>
        <w:rPr>
          <w:i/>
          <w:iCs/>
        </w:rPr>
      </w:pPr>
    </w:p>
    <w:p w14:paraId="09EACA08" w14:textId="77777777" w:rsidR="000E4836" w:rsidRDefault="000E4836" w:rsidP="008526EB"/>
    <w:p w14:paraId="537683EA" w14:textId="77777777" w:rsidR="000E4836" w:rsidRDefault="000E4836" w:rsidP="008526EB"/>
    <w:p w14:paraId="5CC1ABBE" w14:textId="77777777" w:rsidR="000E4836" w:rsidRDefault="000E4836" w:rsidP="008526EB"/>
    <w:p w14:paraId="02CA1902" w14:textId="77777777" w:rsidR="000E4836" w:rsidRDefault="000E4836" w:rsidP="008526EB"/>
    <w:p w14:paraId="69A83549" w14:textId="77777777" w:rsidR="000E4836" w:rsidRDefault="000E4836" w:rsidP="008526EB"/>
    <w:p w14:paraId="2E06CAE4" w14:textId="77777777" w:rsidR="000E4836" w:rsidRDefault="000E4836" w:rsidP="008526EB"/>
    <w:p w14:paraId="51078E47" w14:textId="77777777" w:rsidR="000E4836" w:rsidRDefault="000E4836" w:rsidP="008526EB"/>
    <w:p w14:paraId="141CBE3C" w14:textId="77777777" w:rsidR="000E4836" w:rsidRDefault="000E4836" w:rsidP="008526EB"/>
    <w:p w14:paraId="6E974FCA" w14:textId="77777777" w:rsidR="000E4836" w:rsidRDefault="000E4836" w:rsidP="008526EB"/>
    <w:p w14:paraId="5F95B71E" w14:textId="77777777" w:rsidR="000E4836" w:rsidRDefault="000E4836" w:rsidP="008526EB"/>
    <w:p w14:paraId="2615F2D2" w14:textId="77777777" w:rsidR="000E4836" w:rsidRDefault="000E4836" w:rsidP="008526EB"/>
    <w:p w14:paraId="31BEEEE7" w14:textId="77777777" w:rsidR="000E4836" w:rsidRDefault="000E4836" w:rsidP="008526EB"/>
    <w:p w14:paraId="1AEAFD18" w14:textId="77777777" w:rsidR="000E4836" w:rsidRDefault="000E4836" w:rsidP="008526EB"/>
    <w:p w14:paraId="40910E4E" w14:textId="77777777" w:rsidR="000E4836" w:rsidRDefault="000E4836" w:rsidP="008526EB"/>
    <w:p w14:paraId="41C0372B" w14:textId="2C698138" w:rsidR="001315A7" w:rsidRDefault="008526EB" w:rsidP="008526EB">
      <w:r>
        <w:t xml:space="preserve"> </w:t>
      </w:r>
    </w:p>
    <w:p w14:paraId="7FB69F92" w14:textId="2413F11D" w:rsidR="0023126A" w:rsidRPr="001315A7" w:rsidRDefault="001315A7" w:rsidP="004B20A9">
      <w:pPr>
        <w:rPr>
          <w:sz w:val="18"/>
          <w:szCs w:val="18"/>
        </w:rPr>
      </w:pPr>
      <w:r w:rsidRPr="001315A7">
        <w:rPr>
          <w:sz w:val="18"/>
          <w:szCs w:val="18"/>
        </w:rPr>
        <w:t>**</w:t>
      </w:r>
      <w:r w:rsidR="008526EB" w:rsidRPr="001315A7">
        <w:rPr>
          <w:sz w:val="18"/>
          <w:szCs w:val="18"/>
        </w:rPr>
        <w:t>Liturgie de la Parole avec communion</w:t>
      </w:r>
      <w:r w:rsidRPr="001315A7">
        <w:rPr>
          <w:sz w:val="18"/>
          <w:szCs w:val="18"/>
        </w:rPr>
        <w:t xml:space="preserve"> </w:t>
      </w:r>
      <w:r w:rsidR="00CB79D2" w:rsidRPr="001315A7">
        <w:rPr>
          <w:sz w:val="18"/>
          <w:szCs w:val="18"/>
        </w:rPr>
        <w:t>et marche</w:t>
      </w:r>
      <w:r w:rsidR="006A004F">
        <w:rPr>
          <w:sz w:val="18"/>
          <w:szCs w:val="18"/>
        </w:rPr>
        <w:t xml:space="preserve"> </w:t>
      </w:r>
      <w:r w:rsidR="0023126A" w:rsidRPr="001315A7">
        <w:rPr>
          <w:sz w:val="18"/>
          <w:szCs w:val="18"/>
        </w:rPr>
        <w:tab/>
      </w:r>
      <w:r w:rsidRPr="001315A7">
        <w:rPr>
          <w:sz w:val="18"/>
          <w:szCs w:val="18"/>
        </w:rPr>
        <w:t xml:space="preserve"> *liturgie de la parole avec communion    </w:t>
      </w:r>
      <w:r w:rsidRPr="001315A7">
        <w:rPr>
          <w:i/>
          <w:iCs/>
          <w:sz w:val="18"/>
          <w:szCs w:val="18"/>
        </w:rPr>
        <w:t>PR = prêtre remplaçant</w:t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4B20A9" w:rsidRPr="001315A7">
        <w:rPr>
          <w:sz w:val="18"/>
          <w:szCs w:val="18"/>
        </w:rPr>
        <w:tab/>
      </w:r>
      <w:r w:rsidR="004B20A9" w:rsidRPr="001315A7">
        <w:rPr>
          <w:sz w:val="18"/>
          <w:szCs w:val="18"/>
        </w:rPr>
        <w:tab/>
      </w:r>
      <w:r w:rsidR="004B20A9" w:rsidRPr="001315A7">
        <w:rPr>
          <w:sz w:val="18"/>
          <w:szCs w:val="18"/>
        </w:rPr>
        <w:tab/>
      </w:r>
      <w:r w:rsidR="004B20A9" w:rsidRPr="001315A7">
        <w:rPr>
          <w:sz w:val="18"/>
          <w:szCs w:val="18"/>
        </w:rPr>
        <w:tab/>
      </w:r>
      <w:r w:rsidR="004B20A9" w:rsidRPr="001315A7">
        <w:rPr>
          <w:sz w:val="18"/>
          <w:szCs w:val="18"/>
        </w:rPr>
        <w:tab/>
      </w:r>
      <w:r w:rsidR="004B20A9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</w:r>
      <w:r w:rsidR="0023126A" w:rsidRPr="001315A7">
        <w:rPr>
          <w:sz w:val="18"/>
          <w:szCs w:val="18"/>
        </w:rPr>
        <w:tab/>
        <w:t xml:space="preserve">Le </w:t>
      </w:r>
      <w:r w:rsidR="0023126A" w:rsidRPr="00607F8D">
        <w:rPr>
          <w:strike/>
          <w:sz w:val="18"/>
          <w:szCs w:val="18"/>
        </w:rPr>
        <w:t>18.04.24</w:t>
      </w:r>
      <w:r w:rsidR="00607F8D">
        <w:rPr>
          <w:strike/>
          <w:sz w:val="18"/>
          <w:szCs w:val="18"/>
        </w:rPr>
        <w:t xml:space="preserve"> </w:t>
      </w:r>
      <w:r w:rsidR="00607F8D" w:rsidRPr="00607F8D">
        <w:rPr>
          <w:sz w:val="18"/>
          <w:szCs w:val="18"/>
        </w:rPr>
        <w:t>22.05.</w:t>
      </w:r>
      <w:r w:rsidR="0036511D">
        <w:rPr>
          <w:sz w:val="18"/>
          <w:szCs w:val="18"/>
        </w:rPr>
        <w:t>24</w:t>
      </w:r>
      <w:r w:rsidR="0023126A" w:rsidRPr="001315A7">
        <w:rPr>
          <w:sz w:val="18"/>
          <w:szCs w:val="18"/>
        </w:rPr>
        <w:t>/mc</w:t>
      </w:r>
    </w:p>
    <w:sectPr w:rsidR="0023126A" w:rsidRPr="001315A7" w:rsidSect="00EE7B13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85877"/>
    <w:multiLevelType w:val="hybridMultilevel"/>
    <w:tmpl w:val="B6C2D058"/>
    <w:lvl w:ilvl="0" w:tplc="89087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7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A6"/>
    <w:rsid w:val="00014B14"/>
    <w:rsid w:val="00073A37"/>
    <w:rsid w:val="000A565C"/>
    <w:rsid w:val="000B5E0B"/>
    <w:rsid w:val="000E08A8"/>
    <w:rsid w:val="000E4836"/>
    <w:rsid w:val="000E788B"/>
    <w:rsid w:val="00105211"/>
    <w:rsid w:val="001315A7"/>
    <w:rsid w:val="001C5066"/>
    <w:rsid w:val="0023126A"/>
    <w:rsid w:val="00280331"/>
    <w:rsid w:val="00282E85"/>
    <w:rsid w:val="002A363F"/>
    <w:rsid w:val="002C5E6E"/>
    <w:rsid w:val="002E3130"/>
    <w:rsid w:val="002E726C"/>
    <w:rsid w:val="0034100B"/>
    <w:rsid w:val="0036511D"/>
    <w:rsid w:val="00497689"/>
    <w:rsid w:val="004B20A9"/>
    <w:rsid w:val="004B4AA2"/>
    <w:rsid w:val="005076E6"/>
    <w:rsid w:val="005170D7"/>
    <w:rsid w:val="005236D1"/>
    <w:rsid w:val="00533EB0"/>
    <w:rsid w:val="005353D3"/>
    <w:rsid w:val="00536A86"/>
    <w:rsid w:val="00555097"/>
    <w:rsid w:val="00582CA1"/>
    <w:rsid w:val="005A2AD5"/>
    <w:rsid w:val="005B2344"/>
    <w:rsid w:val="005B3D7E"/>
    <w:rsid w:val="00607F8D"/>
    <w:rsid w:val="00682301"/>
    <w:rsid w:val="00696EBE"/>
    <w:rsid w:val="006A004F"/>
    <w:rsid w:val="006C1119"/>
    <w:rsid w:val="00706AE2"/>
    <w:rsid w:val="00732ECE"/>
    <w:rsid w:val="007622BF"/>
    <w:rsid w:val="00780EE1"/>
    <w:rsid w:val="00826949"/>
    <w:rsid w:val="008526EB"/>
    <w:rsid w:val="0086206C"/>
    <w:rsid w:val="00890B59"/>
    <w:rsid w:val="00913C2D"/>
    <w:rsid w:val="00926EEB"/>
    <w:rsid w:val="00937760"/>
    <w:rsid w:val="00944143"/>
    <w:rsid w:val="009670DA"/>
    <w:rsid w:val="009B308F"/>
    <w:rsid w:val="00AC2325"/>
    <w:rsid w:val="00AC5C6C"/>
    <w:rsid w:val="00AF2726"/>
    <w:rsid w:val="00B0700D"/>
    <w:rsid w:val="00B61ED1"/>
    <w:rsid w:val="00BA0EA2"/>
    <w:rsid w:val="00BD4407"/>
    <w:rsid w:val="00C94CC1"/>
    <w:rsid w:val="00CB64AA"/>
    <w:rsid w:val="00CB79D2"/>
    <w:rsid w:val="00DA370A"/>
    <w:rsid w:val="00DD479F"/>
    <w:rsid w:val="00E37EDF"/>
    <w:rsid w:val="00E65EA6"/>
    <w:rsid w:val="00E932AE"/>
    <w:rsid w:val="00EE7B13"/>
    <w:rsid w:val="00F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7E1C9"/>
  <w15:docId w15:val="{7AA43CAF-1182-41E7-B020-429CAD9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5EA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5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rené</dc:creator>
  <cp:lastModifiedBy>Unité Pastoral Noirmont</cp:lastModifiedBy>
  <cp:revision>20</cp:revision>
  <cp:lastPrinted>2024-05-24T06:52:00Z</cp:lastPrinted>
  <dcterms:created xsi:type="dcterms:W3CDTF">2023-06-20T11:22:00Z</dcterms:created>
  <dcterms:modified xsi:type="dcterms:W3CDTF">2024-05-24T06:53:00Z</dcterms:modified>
</cp:coreProperties>
</file>